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BC" w:rsidRPr="004848BC" w:rsidRDefault="004848BC">
      <w:pPr>
        <w:rPr>
          <w:rFonts w:ascii="Times New Roman" w:hAnsi="Times New Roman" w:cs="Times New Roman"/>
          <w:b/>
          <w:sz w:val="36"/>
          <w:szCs w:val="36"/>
        </w:rPr>
      </w:pPr>
      <w:r w:rsidRPr="004848BC">
        <w:rPr>
          <w:rFonts w:ascii="Times New Roman" w:hAnsi="Times New Roman" w:cs="Times New Roman"/>
          <w:b/>
          <w:sz w:val="36"/>
          <w:szCs w:val="36"/>
        </w:rPr>
        <w:t>«Как появился театр»</w:t>
      </w:r>
    </w:p>
    <w:p w:rsidR="00224A86" w:rsidRDefault="004848BC">
      <w:hyperlink r:id="rId4" w:history="1">
        <w:r w:rsidR="00E374AA" w:rsidRPr="00A5426D">
          <w:rPr>
            <w:rStyle w:val="a3"/>
          </w:rPr>
          <w:t>https://youtu.be/1BRuzBFDzEI</w:t>
        </w:r>
      </w:hyperlink>
    </w:p>
    <w:p w:rsidR="00E374AA" w:rsidRDefault="00E374AA"/>
    <w:p w:rsidR="004848BC" w:rsidRDefault="004848BC"/>
    <w:p w:rsidR="004848BC" w:rsidRDefault="004848BC"/>
    <w:p w:rsidR="004848BC" w:rsidRDefault="004848BC"/>
    <w:p w:rsidR="004848BC" w:rsidRPr="004848BC" w:rsidRDefault="004848BC" w:rsidP="004848B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4848B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Литературная викторина В гостях у сказки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bookmarkStart w:id="0" w:name="_GoBack"/>
    <w:bookmarkEnd w:id="0"/>
    <w:p w:rsidR="00E374AA" w:rsidRDefault="004848BC" w:rsidP="00E374AA">
      <w:r>
        <w:fldChar w:fldCharType="begin"/>
      </w:r>
      <w:r>
        <w:instrText xml:space="preserve"> HYPERLINK "https://youtu.be/5GXWOzMx1S8" </w:instrText>
      </w:r>
      <w:r>
        <w:fldChar w:fldCharType="separate"/>
      </w:r>
      <w:r w:rsidR="00E374AA" w:rsidRPr="00A5426D">
        <w:rPr>
          <w:rStyle w:val="a3"/>
        </w:rPr>
        <w:t>https://youtu.be/5GXWOzMx1S8</w:t>
      </w:r>
      <w:r>
        <w:rPr>
          <w:rStyle w:val="a3"/>
        </w:rPr>
        <w:fldChar w:fldCharType="end"/>
      </w:r>
    </w:p>
    <w:p w:rsidR="00E374AA" w:rsidRPr="00E374AA" w:rsidRDefault="00E374AA" w:rsidP="00E374AA"/>
    <w:sectPr w:rsidR="00E374AA" w:rsidRPr="00E3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62"/>
    <w:rsid w:val="00224A86"/>
    <w:rsid w:val="004848BC"/>
    <w:rsid w:val="00E06A62"/>
    <w:rsid w:val="00E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7773"/>
  <w15:chartTrackingRefBased/>
  <w15:docId w15:val="{7BE7B10E-8C7A-46A9-A4C6-C0D1B1C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4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BRuzBFD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Инсафовна Сафонова</dc:creator>
  <cp:keywords/>
  <dc:description/>
  <cp:lastModifiedBy>Елена Инсафовна Сафонова</cp:lastModifiedBy>
  <cp:revision>6</cp:revision>
  <dcterms:created xsi:type="dcterms:W3CDTF">2020-11-19T05:19:00Z</dcterms:created>
  <dcterms:modified xsi:type="dcterms:W3CDTF">2020-11-19T08:09:00Z</dcterms:modified>
</cp:coreProperties>
</file>